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8A98B" w14:textId="77777777" w:rsidR="0018214E" w:rsidRPr="0018214E" w:rsidRDefault="0018214E" w:rsidP="001821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val="hr-HR"/>
        </w:rPr>
      </w:pPr>
    </w:p>
    <w:p w14:paraId="083D0ACC" w14:textId="77777777" w:rsidR="0018214E" w:rsidRPr="0018214E" w:rsidRDefault="0018214E" w:rsidP="0018214E">
      <w:pPr>
        <w:spacing w:line="276" w:lineRule="auto"/>
        <w:jc w:val="left"/>
        <w:rPr>
          <w:rFonts w:ascii="Arial" w:eastAsia="Calibri" w:hAnsi="Arial" w:cs="Arial"/>
          <w:lang w:val="sr-Latn-CS"/>
        </w:rPr>
      </w:pPr>
      <w:r w:rsidRPr="0018214E">
        <w:rPr>
          <w:rFonts w:ascii="Arial" w:eastAsia="Calibri" w:hAnsi="Arial" w:cs="Arial"/>
          <w:lang w:val="sr-Latn-CS"/>
        </w:rPr>
        <w:t>OBRAZAC 2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2952"/>
      </w:tblGrid>
      <w:tr w:rsidR="0018214E" w:rsidRPr="0018214E" w14:paraId="3D9312F7" w14:textId="77777777" w:rsidTr="002C268E">
        <w:trPr>
          <w:trHeight w:val="143"/>
        </w:trPr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" w:type="dxa"/>
              <w:bottom w:w="57" w:type="dxa"/>
              <w:right w:w="17" w:type="dxa"/>
            </w:tcMar>
          </w:tcPr>
          <w:p w14:paraId="35DB6A8A" w14:textId="77777777" w:rsidR="0018214E" w:rsidRPr="0018214E" w:rsidRDefault="0018214E" w:rsidP="0018214E">
            <w:pPr>
              <w:adjustRightInd w:val="0"/>
              <w:spacing w:before="85" w:after="43" w:line="143" w:lineRule="atLeast"/>
              <w:jc w:val="center"/>
              <w:textAlignment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pl-PL"/>
              </w:rPr>
            </w:pPr>
            <w:r w:rsidRPr="0018214E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pl-PL"/>
              </w:rPr>
              <w:t>IZJAVA DA PROIZVOD NE SADRŽI KONTROLISANE SUPSTANCE</w:t>
            </w:r>
          </w:p>
        </w:tc>
      </w:tr>
      <w:tr w:rsidR="0018214E" w:rsidRPr="0018214E" w14:paraId="59D78DCB" w14:textId="77777777" w:rsidTr="002C268E">
        <w:trPr>
          <w:trHeight w:val="14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14:paraId="4E4B579C" w14:textId="77777777" w:rsidR="0018214E" w:rsidRPr="0018214E" w:rsidRDefault="0018214E" w:rsidP="0018214E">
            <w:pPr>
              <w:adjustRightInd w:val="0"/>
              <w:spacing w:after="43" w:line="143" w:lineRule="atLeast"/>
              <w:textAlignment w:val="center"/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pl-PL"/>
              </w:rPr>
            </w:pPr>
            <w:r w:rsidRPr="0018214E"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pl-PL"/>
              </w:rPr>
              <w:t>Naziv pravnog lica/ime i prezime preduzetnika koji stavlja u promet proizvod: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14:paraId="3B6CD942" w14:textId="77777777" w:rsidR="0018214E" w:rsidRPr="0018214E" w:rsidRDefault="0018214E" w:rsidP="0018214E">
            <w:pPr>
              <w:adjustRightInd w:val="0"/>
              <w:spacing w:line="276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18214E" w:rsidRPr="0018214E" w14:paraId="73606418" w14:textId="77777777" w:rsidTr="002C268E">
        <w:trPr>
          <w:trHeight w:val="14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14:paraId="3D679643" w14:textId="77777777" w:rsidR="0018214E" w:rsidRPr="0018214E" w:rsidRDefault="0018214E" w:rsidP="0018214E">
            <w:pPr>
              <w:adjustRightInd w:val="0"/>
              <w:spacing w:after="43" w:line="143" w:lineRule="atLeast"/>
              <w:textAlignment w:val="center"/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pl-PL"/>
              </w:rPr>
            </w:pPr>
            <w:r w:rsidRPr="0018214E"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pl-PL"/>
              </w:rPr>
              <w:t xml:space="preserve">Matični broj </w:t>
            </w:r>
            <w:r w:rsidRPr="0018214E"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sr-Latn-CS"/>
              </w:rPr>
              <w:t>pravnog lica/JMB preduzetnika</w:t>
            </w:r>
            <w:r w:rsidRPr="0018214E"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pl-PL"/>
              </w:rPr>
              <w:t>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14:paraId="49FC694C" w14:textId="77777777" w:rsidR="0018214E" w:rsidRPr="0018214E" w:rsidRDefault="0018214E" w:rsidP="0018214E">
            <w:pPr>
              <w:adjustRightInd w:val="0"/>
              <w:spacing w:line="276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18214E" w:rsidRPr="0018214E" w14:paraId="3550E44F" w14:textId="77777777" w:rsidTr="002C268E">
        <w:trPr>
          <w:trHeight w:val="14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14:paraId="53ECE49A" w14:textId="77777777" w:rsidR="0018214E" w:rsidRPr="0018214E" w:rsidRDefault="0018214E" w:rsidP="0018214E">
            <w:pPr>
              <w:adjustRightInd w:val="0"/>
              <w:spacing w:after="43" w:line="143" w:lineRule="atLeast"/>
              <w:textAlignment w:val="center"/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pl-PL"/>
              </w:rPr>
            </w:pPr>
            <w:r w:rsidRPr="0018214E"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pl-PL"/>
              </w:rPr>
              <w:t>Sjedište/adresa (mjesto, ulica i broj):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14:paraId="420AD9C3" w14:textId="77777777" w:rsidR="0018214E" w:rsidRPr="0018214E" w:rsidRDefault="0018214E" w:rsidP="0018214E">
            <w:pPr>
              <w:adjustRightInd w:val="0"/>
              <w:spacing w:line="276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18214E" w:rsidRPr="0018214E" w14:paraId="1DC198E0" w14:textId="77777777" w:rsidTr="002C268E">
        <w:trPr>
          <w:trHeight w:val="14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14:paraId="7B5375B3" w14:textId="77777777" w:rsidR="0018214E" w:rsidRPr="0018214E" w:rsidRDefault="0018214E" w:rsidP="0018214E">
            <w:pPr>
              <w:adjustRightInd w:val="0"/>
              <w:spacing w:after="43" w:line="143" w:lineRule="atLeast"/>
              <w:textAlignment w:val="center"/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en-US"/>
              </w:rPr>
            </w:pPr>
            <w:r w:rsidRPr="0018214E"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en-US"/>
              </w:rPr>
              <w:t>Telefon: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14:paraId="4BD74D69" w14:textId="77777777" w:rsidR="0018214E" w:rsidRPr="0018214E" w:rsidRDefault="0018214E" w:rsidP="0018214E">
            <w:pPr>
              <w:adjustRightInd w:val="0"/>
              <w:spacing w:line="276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18214E" w:rsidRPr="0018214E" w14:paraId="7FB74149" w14:textId="77777777" w:rsidTr="002C268E">
        <w:trPr>
          <w:trHeight w:val="14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14:paraId="27129A26" w14:textId="77777777" w:rsidR="0018214E" w:rsidRPr="0018214E" w:rsidRDefault="0018214E" w:rsidP="0018214E">
            <w:pPr>
              <w:adjustRightInd w:val="0"/>
              <w:spacing w:after="43" w:line="143" w:lineRule="atLeast"/>
              <w:textAlignment w:val="center"/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en-US"/>
              </w:rPr>
            </w:pPr>
            <w:r w:rsidRPr="0018214E"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en-US"/>
              </w:rPr>
              <w:t>Telefaks: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14:paraId="0FB0764E" w14:textId="77777777" w:rsidR="0018214E" w:rsidRPr="0018214E" w:rsidRDefault="0018214E" w:rsidP="0018214E">
            <w:pPr>
              <w:adjustRightInd w:val="0"/>
              <w:spacing w:line="276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18214E" w:rsidRPr="0018214E" w14:paraId="6788B31D" w14:textId="77777777" w:rsidTr="002C268E">
        <w:trPr>
          <w:trHeight w:val="14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14:paraId="34507B24" w14:textId="77777777" w:rsidR="0018214E" w:rsidRPr="0018214E" w:rsidRDefault="0018214E" w:rsidP="0018214E">
            <w:pPr>
              <w:adjustRightInd w:val="0"/>
              <w:spacing w:after="43" w:line="143" w:lineRule="atLeast"/>
              <w:textAlignment w:val="center"/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en-US"/>
              </w:rPr>
            </w:pPr>
            <w:r w:rsidRPr="0018214E"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14:paraId="0E90E408" w14:textId="77777777" w:rsidR="0018214E" w:rsidRPr="0018214E" w:rsidRDefault="0018214E" w:rsidP="0018214E">
            <w:pPr>
              <w:adjustRightInd w:val="0"/>
              <w:spacing w:line="276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18214E" w:rsidRPr="0018214E" w14:paraId="24510BDA" w14:textId="77777777" w:rsidTr="002C268E">
        <w:trPr>
          <w:trHeight w:val="14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14:paraId="024C3FD2" w14:textId="77777777" w:rsidR="0018214E" w:rsidRPr="0018214E" w:rsidRDefault="0018214E" w:rsidP="0018214E">
            <w:pPr>
              <w:adjustRightInd w:val="0"/>
              <w:spacing w:after="43" w:line="143" w:lineRule="atLeast"/>
              <w:textAlignment w:val="center"/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pl-PL"/>
              </w:rPr>
            </w:pPr>
            <w:r w:rsidRPr="0018214E"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pl-PL"/>
              </w:rPr>
              <w:t>Ime i prezime odgovornog lica: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14:paraId="42391E6D" w14:textId="77777777" w:rsidR="0018214E" w:rsidRPr="0018214E" w:rsidRDefault="0018214E" w:rsidP="0018214E">
            <w:pPr>
              <w:adjustRightInd w:val="0"/>
              <w:spacing w:line="276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18214E" w:rsidRPr="0018214E" w14:paraId="703F5E27" w14:textId="77777777" w:rsidTr="002C268E">
        <w:trPr>
          <w:trHeight w:val="14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14:paraId="544062EA" w14:textId="77777777" w:rsidR="0018214E" w:rsidRPr="0018214E" w:rsidRDefault="0018214E" w:rsidP="0018214E">
            <w:pPr>
              <w:adjustRightInd w:val="0"/>
              <w:spacing w:after="43" w:line="143" w:lineRule="atLeast"/>
              <w:textAlignment w:val="center"/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pl-PL"/>
              </w:rPr>
            </w:pPr>
            <w:r w:rsidRPr="0018214E"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pl-PL"/>
              </w:rPr>
              <w:t>Naziv i tarifna oznaka proizvoda: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14:paraId="451F981A" w14:textId="77777777" w:rsidR="0018214E" w:rsidRPr="0018214E" w:rsidRDefault="0018214E" w:rsidP="0018214E">
            <w:pPr>
              <w:adjustRightInd w:val="0"/>
              <w:spacing w:after="43" w:line="210" w:lineRule="atLeast"/>
              <w:jc w:val="left"/>
              <w:textAlignment w:val="center"/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en-US"/>
              </w:rPr>
            </w:pPr>
            <w:r w:rsidRPr="0018214E"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pl-PL"/>
              </w:rPr>
              <w:t xml:space="preserve">  </w:t>
            </w:r>
            <w:r w:rsidRPr="0018214E"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en-US"/>
              </w:rPr>
              <w:t>Naziv:</w:t>
            </w:r>
          </w:p>
          <w:p w14:paraId="681B0944" w14:textId="77777777" w:rsidR="0018214E" w:rsidRPr="0018214E" w:rsidRDefault="0018214E" w:rsidP="0018214E">
            <w:pPr>
              <w:adjustRightInd w:val="0"/>
              <w:spacing w:after="43" w:line="143" w:lineRule="atLeast"/>
              <w:jc w:val="left"/>
              <w:textAlignment w:val="center"/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en-US"/>
              </w:rPr>
            </w:pPr>
            <w:r w:rsidRPr="0018214E"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en-US"/>
              </w:rPr>
              <w:br/>
              <w:t>Tarifna oznaka:</w:t>
            </w:r>
          </w:p>
        </w:tc>
      </w:tr>
      <w:tr w:rsidR="0018214E" w:rsidRPr="0018214E" w14:paraId="144358BA" w14:textId="77777777" w:rsidTr="002C268E">
        <w:trPr>
          <w:trHeight w:val="14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14:paraId="4A0BDFF3" w14:textId="77777777" w:rsidR="0018214E" w:rsidRPr="0018214E" w:rsidRDefault="0018214E" w:rsidP="0018214E">
            <w:pPr>
              <w:adjustRightInd w:val="0"/>
              <w:spacing w:after="43" w:line="143" w:lineRule="atLeast"/>
              <w:textAlignment w:val="center"/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pl-PL"/>
              </w:rPr>
            </w:pPr>
            <w:r w:rsidRPr="0018214E"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pl-PL"/>
              </w:rPr>
              <w:t>Hemijska formula supstance sadržane u proizvodu koja se koristi umjesto kontrolisane supstance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14:paraId="449B48C4" w14:textId="77777777" w:rsidR="0018214E" w:rsidRPr="0018214E" w:rsidRDefault="0018214E" w:rsidP="0018214E">
            <w:pPr>
              <w:adjustRightInd w:val="0"/>
              <w:spacing w:line="276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18214E" w:rsidRPr="0018214E" w14:paraId="7148F275" w14:textId="77777777" w:rsidTr="002C268E">
        <w:trPr>
          <w:trHeight w:val="14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14:paraId="76AFA305" w14:textId="77777777" w:rsidR="0018214E" w:rsidRPr="0018214E" w:rsidRDefault="0018214E" w:rsidP="0018214E">
            <w:pPr>
              <w:adjustRightInd w:val="0"/>
              <w:spacing w:after="43" w:line="143" w:lineRule="atLeast"/>
              <w:textAlignment w:val="center"/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pl-PL"/>
              </w:rPr>
            </w:pPr>
            <w:r w:rsidRPr="0018214E"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pl-PL"/>
              </w:rPr>
              <w:t>Količina (u kilogramima) supstance sadržane u proizvodu koja se koristi umjesto kontrolisane supstance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14:paraId="4B0DF3A6" w14:textId="77777777" w:rsidR="0018214E" w:rsidRPr="0018214E" w:rsidRDefault="0018214E" w:rsidP="0018214E">
            <w:pPr>
              <w:adjustRightInd w:val="0"/>
              <w:spacing w:line="276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18214E" w:rsidRPr="0018214E" w14:paraId="3C968153" w14:textId="77777777" w:rsidTr="002C268E">
        <w:trPr>
          <w:trHeight w:val="14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14:paraId="168A5377" w14:textId="77777777" w:rsidR="0018214E" w:rsidRPr="0018214E" w:rsidRDefault="0018214E" w:rsidP="0018214E">
            <w:pPr>
              <w:adjustRightInd w:val="0"/>
              <w:spacing w:after="43" w:line="143" w:lineRule="atLeast"/>
              <w:textAlignment w:val="center"/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en-US"/>
              </w:rPr>
            </w:pPr>
            <w:r w:rsidRPr="0018214E"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en-US"/>
              </w:rPr>
              <w:t>Mjesto i datum: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14:paraId="53B0B181" w14:textId="77777777" w:rsidR="0018214E" w:rsidRPr="0018214E" w:rsidRDefault="0018214E" w:rsidP="0018214E">
            <w:pPr>
              <w:adjustRightInd w:val="0"/>
              <w:spacing w:after="43" w:line="143" w:lineRule="atLeast"/>
              <w:jc w:val="center"/>
              <w:textAlignment w:val="center"/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en-US"/>
              </w:rPr>
            </w:pPr>
            <w:r w:rsidRPr="0018214E"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en-US"/>
              </w:rPr>
              <w:t>MP</w:t>
            </w:r>
          </w:p>
        </w:tc>
      </w:tr>
      <w:tr w:rsidR="0018214E" w:rsidRPr="0018214E" w14:paraId="7279C552" w14:textId="77777777" w:rsidTr="002C268E">
        <w:trPr>
          <w:trHeight w:val="14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14:paraId="74EC105C" w14:textId="77777777" w:rsidR="0018214E" w:rsidRPr="0018214E" w:rsidRDefault="0018214E" w:rsidP="0018214E">
            <w:pPr>
              <w:adjustRightInd w:val="0"/>
              <w:spacing w:after="43" w:line="143" w:lineRule="atLeast"/>
              <w:textAlignment w:val="center"/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pl-PL"/>
              </w:rPr>
            </w:pPr>
            <w:r w:rsidRPr="0018214E"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pl-PL"/>
              </w:rPr>
              <w:t>Lice odgovorno za tačnost podataka: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14:paraId="1F3C9701" w14:textId="77777777" w:rsidR="0018214E" w:rsidRPr="0018214E" w:rsidRDefault="0018214E" w:rsidP="0018214E">
            <w:pPr>
              <w:adjustRightInd w:val="0"/>
              <w:spacing w:after="43" w:line="143" w:lineRule="atLeast"/>
              <w:textAlignment w:val="center"/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en-US"/>
              </w:rPr>
            </w:pPr>
            <w:r w:rsidRPr="0018214E">
              <w:rPr>
                <w:rFonts w:ascii="Calibri" w:eastAsia="Calibri" w:hAnsi="Calibri" w:cs="Times New Roman"/>
                <w:color w:val="000000"/>
                <w:w w:val="95"/>
                <w:sz w:val="20"/>
                <w:szCs w:val="20"/>
                <w:lang w:val="en-US"/>
              </w:rPr>
              <w:t>Potpis:</w:t>
            </w:r>
          </w:p>
        </w:tc>
      </w:tr>
    </w:tbl>
    <w:p w14:paraId="67E2E890" w14:textId="77777777" w:rsidR="00190954" w:rsidRDefault="00190954"/>
    <w:sectPr w:rsidR="00190954" w:rsidSect="00EE4BB8">
      <w:pgSz w:w="11906" w:h="16838" w:code="9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57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4E"/>
    <w:rsid w:val="0001398A"/>
    <w:rsid w:val="0018214E"/>
    <w:rsid w:val="00190954"/>
    <w:rsid w:val="00255540"/>
    <w:rsid w:val="005A4892"/>
    <w:rsid w:val="007F0C34"/>
    <w:rsid w:val="00B70F37"/>
    <w:rsid w:val="00E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1280"/>
  <w15:chartTrackingRefBased/>
  <w15:docId w15:val="{1207BF6A-45BF-49D9-9A2E-8A2A1A3B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1</cp:revision>
  <dcterms:created xsi:type="dcterms:W3CDTF">2020-06-01T07:35:00Z</dcterms:created>
  <dcterms:modified xsi:type="dcterms:W3CDTF">2020-06-01T07:37:00Z</dcterms:modified>
</cp:coreProperties>
</file>